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786" w:rsidRPr="00863E7F" w:rsidRDefault="00863E7F">
      <w:pPr>
        <w:rPr>
          <w:rFonts w:ascii="Verdana" w:hAnsi="Verdana"/>
          <w:b/>
          <w:sz w:val="32"/>
          <w:szCs w:val="32"/>
          <w:lang w:val="en-US"/>
        </w:rPr>
      </w:pPr>
      <w:r w:rsidRPr="00863E7F">
        <w:rPr>
          <w:rFonts w:ascii="Verdana" w:hAnsi="Verdana"/>
          <w:b/>
          <w:sz w:val="32"/>
          <w:szCs w:val="32"/>
          <w:lang w:val="en-US"/>
        </w:rPr>
        <w:t>KEY WORDS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Agnostic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a person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who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is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unsure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if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there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is a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God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or not.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Atheist</w:t>
      </w:r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a person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who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is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certain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that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there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is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no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God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Atma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divine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spark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that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is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every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living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being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Atman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soul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Hinduism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Bardo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periods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between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death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rebirth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Tibetan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Buddhism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Brahman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supreme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spirit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that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is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every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living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being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Burial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inter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body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the person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who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passed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away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ground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Cremation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cremating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body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the person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who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passed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away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Crucifixion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Jesus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was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put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on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a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cross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killed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Dharma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a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duty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Hinduism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Eastern</w:t>
      </w:r>
      <w:proofErr w:type="spellEnd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Religions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Buddhism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,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Hinduism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Sikhism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Eightfold</w:t>
      </w:r>
      <w:proofErr w:type="spellEnd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Path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path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into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Buddhism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to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break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cycle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Samsara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attain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enlightenment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. It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includes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eight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practices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Eternal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Forever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Funeral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a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ceremony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to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remember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person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who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passed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away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Genesis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A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book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Bible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Grieving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feeling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sadness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after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losing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a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loved-one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Heaven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Joining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with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God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after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death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Hell</w:t>
      </w:r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afterlife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void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any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God’s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presence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Karma</w:t>
      </w:r>
      <w:proofErr w:type="spellEnd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 a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person's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actions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,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good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or bad,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a past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life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that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determine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its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present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form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Mahayana</w:t>
      </w:r>
      <w:proofErr w:type="spellEnd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Buddhism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second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main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Buddhist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tradition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that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is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mainly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practised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countries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such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as China, Tibet, Japan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Korea.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Messiah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return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important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religious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figure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Mitzvot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Rules</w:t>
      </w:r>
      <w:proofErr w:type="spellEnd"/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Moksha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a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state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Hinduism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where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Samsara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cycle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has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been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broken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soul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has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re-joined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Brahman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or is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its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presence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as a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personal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god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Monotheism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Only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believing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one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God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Mukti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state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within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Sikhism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having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broken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cycle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Samsara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Narak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a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kingdom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that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is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similar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to hell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Hinduism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Nirvana</w:t>
      </w:r>
      <w:proofErr w:type="spellEnd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/</w:t>
      </w: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enlightenment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reaching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this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state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breaks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Samsara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cycle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.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Buddha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was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first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to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reach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state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Olam</w:t>
      </w:r>
      <w:proofErr w:type="spellEnd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Ba-Ha</w:t>
      </w:r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idea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Heaven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within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Judaism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Rebirth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Buddhist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belief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that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energy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this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life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will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affect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next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.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Buddhist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does not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believe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souls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,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therefore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, it is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different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to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reincarnation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Reincarnation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belief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that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soul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moves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to a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new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body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after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death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Repent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To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make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amends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Resurrection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Coming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back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to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life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bookmarkStart w:id="0" w:name="_GoBack"/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Samsara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cycle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life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,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death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rebirth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bookmarkEnd w:id="0"/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Secular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something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that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does not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include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religious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elements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Sheol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A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place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where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Jews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believe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dead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are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sent.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Sky-burial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a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ritual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Tibetan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Buddhism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where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a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dead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body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is fed to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vultures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Soul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a person or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animal's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spiritual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part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Swarg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a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kingdom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that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is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similar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to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heaven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Hinduism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The </w:t>
      </w: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Tibetan</w:t>
      </w:r>
      <w:proofErr w:type="spellEnd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Book</w:t>
      </w:r>
      <w:proofErr w:type="spellEnd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of the </w:t>
      </w: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Dead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A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book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that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guides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Tibetan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Buddhists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through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period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bardo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-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period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between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death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rebirth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Theravada</w:t>
      </w:r>
      <w:proofErr w:type="spellEnd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Buddhism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oldest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Buddhist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tradition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that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is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mainly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practised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countries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such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as Sri Lanka, Myanmar,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Thailand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, Cambodia,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Laos.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Tibetan</w:t>
      </w:r>
      <w:proofErr w:type="spellEnd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Wheel of </w:t>
      </w: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Life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a symbol of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what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Buddhists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believe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about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cycle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existence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Tribute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words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to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remember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the person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who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passed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away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Ultimate</w:t>
      </w:r>
      <w:proofErr w:type="spellEnd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question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a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large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philosophical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question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which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has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no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perfect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answer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Waheguru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the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name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of a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God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within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Sikhism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AE500B" w:rsidRPr="00AE500B" w:rsidRDefault="00AE500B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Western </w:t>
      </w:r>
      <w:proofErr w:type="spellStart"/>
      <w:r w:rsidRPr="00AE500B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Religions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 -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Christianity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, Islam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and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proofErr w:type="spellStart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Judaism</w:t>
      </w:r>
      <w:proofErr w:type="spellEnd"/>
      <w:r w:rsidRPr="00AE500B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.</w:t>
      </w:r>
    </w:p>
    <w:p w:rsidR="00863E7F" w:rsidRPr="00674786" w:rsidRDefault="00863E7F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</w:p>
    <w:sectPr w:rsidR="00863E7F" w:rsidRPr="00674786" w:rsidSect="00863E7F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7F"/>
    <w:rsid w:val="00127698"/>
    <w:rsid w:val="00674786"/>
    <w:rsid w:val="00722500"/>
    <w:rsid w:val="00863E7F"/>
    <w:rsid w:val="00945A5D"/>
    <w:rsid w:val="00972B4C"/>
    <w:rsid w:val="00AE500B"/>
    <w:rsid w:val="00D0347D"/>
    <w:rsid w:val="00E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4D531-167B-459A-BEE0-1804FE91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geirfaactual">
    <w:name w:val="geirfaactual"/>
    <w:basedOn w:val="Normal"/>
    <w:rsid w:val="0086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ryf">
    <w:name w:val="Strong"/>
    <w:basedOn w:val="FfontParagraffDdiofyn"/>
    <w:uiPriority w:val="22"/>
    <w:qFormat/>
    <w:rsid w:val="00863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511</Words>
  <Characters>2495</Characters>
  <Application>Microsoft Office Word</Application>
  <DocSecurity>0</DocSecurity>
  <Lines>80</Lines>
  <Paragraphs>15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Roberts</dc:creator>
  <cp:keywords/>
  <dc:description/>
  <cp:lastModifiedBy>Owain Roberts (CYLLID)</cp:lastModifiedBy>
  <cp:revision>5</cp:revision>
  <dcterms:created xsi:type="dcterms:W3CDTF">2022-05-13T10:35:00Z</dcterms:created>
  <dcterms:modified xsi:type="dcterms:W3CDTF">2023-01-12T16:24:00Z</dcterms:modified>
</cp:coreProperties>
</file>