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3329" w14:textId="65D530C4" w:rsidR="00F02DFE" w:rsidRDefault="5CB1A519" w:rsidP="2CD57768">
      <w:r>
        <w:rPr>
          <w:noProof/>
        </w:rPr>
        <w:drawing>
          <wp:inline distT="0" distB="0" distL="0" distR="0" wp14:anchorId="528CA4DB" wp14:editId="04348245">
            <wp:extent cx="5724524" cy="2857500"/>
            <wp:effectExtent l="0" t="0" r="0" b="0"/>
            <wp:docPr id="1014969885" name="Llun 101496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FF21" w14:textId="60125AE1" w:rsidR="00F02DFE" w:rsidRDefault="5CB1A519" w:rsidP="2CD57768">
      <w:pPr>
        <w:pStyle w:val="Pennawd1"/>
        <w:shd w:val="clear" w:color="auto" w:fill="FFFFFF" w:themeFill="background1"/>
        <w:spacing w:before="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b/>
          <w:bCs/>
          <w:color w:val="000000" w:themeColor="text1"/>
        </w:rPr>
        <w:t xml:space="preserve">Food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</w:rPr>
        <w:t>in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</w:rPr>
        <w:t>Judaism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</w:rPr>
        <w:t xml:space="preserve"> Islam</w:t>
      </w:r>
      <w:r w:rsidR="00DF7DD0">
        <w:br/>
      </w:r>
    </w:p>
    <w:p w14:paraId="60723D8B" w14:textId="34CE0A14" w:rsidR="00F02DFE" w:rsidRDefault="5CB1A519" w:rsidP="2CD57768">
      <w:pPr>
        <w:shd w:val="clear" w:color="auto" w:fill="FFFFFF" w:themeFill="background1"/>
        <w:spacing w:before="150" w:after="0" w:line="39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'I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two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slices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of brown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toast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marmalade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breakfast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every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morning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r w:rsidR="00DF7DD0">
        <w:br/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'I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never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drink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coffee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after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seven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at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night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r w:rsidR="00DF7DD0">
        <w:br/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If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lamb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, it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come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Wales'</w:t>
      </w:r>
      <w:r w:rsidR="00DF7DD0">
        <w:br/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'I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make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effort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fresh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fruit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vegetables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every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day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</w:p>
    <w:p w14:paraId="667D9297" w14:textId="5307CBA7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1E17E0B" w14:textId="21C1A6EF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CD57768" w14:paraId="5E3B3B78" w14:textId="77777777" w:rsidTr="00DF7DD0">
        <w:trPr>
          <w:trHeight w:val="300"/>
        </w:trPr>
        <w:tc>
          <w:tcPr>
            <w:tcW w:w="4508" w:type="dxa"/>
          </w:tcPr>
          <w:p w14:paraId="45526E41" w14:textId="3AFC82BF" w:rsidR="5CB1A519" w:rsidRDefault="5CB1A519" w:rsidP="2CD57768">
            <w:r>
              <w:rPr>
                <w:noProof/>
              </w:rPr>
              <w:drawing>
                <wp:inline distT="0" distB="0" distL="0" distR="0" wp14:anchorId="0B16E80F" wp14:editId="7238B2E9">
                  <wp:extent cx="2724150" cy="1790700"/>
                  <wp:effectExtent l="0" t="0" r="0" b="0"/>
                  <wp:docPr id="1393816674" name="Llun 1393816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F0A1F4D" w14:textId="3B355C74" w:rsidR="5CB1A519" w:rsidRDefault="00DF7DD0" w:rsidP="2CD57768">
            <w:pPr>
              <w:shd w:val="clear" w:color="auto" w:fill="FFFFFF" w:themeFill="background1"/>
              <w:spacing w:before="150" w:after="0" w:line="30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6156ED" wp14:editId="2ACB1858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24765</wp:posOffset>
                  </wp:positionV>
                  <wp:extent cx="2724150" cy="1790700"/>
                  <wp:effectExtent l="0" t="0" r="0" b="0"/>
                  <wp:wrapNone/>
                  <wp:docPr id="738493797" name="Llun 73849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893C3B" w14:textId="77777777" w:rsidR="00DF7DD0" w:rsidRDefault="00DF7DD0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45C4E59" w14:textId="77777777" w:rsidR="00DF7DD0" w:rsidRDefault="00DF7DD0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47B27B17" w14:textId="77777777" w:rsidR="00DF7DD0" w:rsidRDefault="00DF7DD0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2A662E7" w14:textId="77777777" w:rsidR="00DF7DD0" w:rsidRDefault="00DF7DD0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3ED2DF60" w14:textId="77777777" w:rsidR="00DF7DD0" w:rsidRDefault="00DF7DD0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14:paraId="18F08068" w14:textId="342D0984" w:rsidR="2CD57768" w:rsidRDefault="2CD57768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 w:rsidRPr="2CD57768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Bwyd </w:t>
            </w:r>
            <w:proofErr w:type="spellStart"/>
            <w:r w:rsidRPr="2CD57768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Epic</w:t>
            </w:r>
            <w:proofErr w:type="spellEnd"/>
            <w:r w:rsidRPr="2CD57768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Chris (Cwmni Da, S4C)</w:t>
            </w:r>
          </w:p>
        </w:tc>
      </w:tr>
    </w:tbl>
    <w:p w14:paraId="3908E74E" w14:textId="360C5A4F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0F0A2F7" w14:textId="7DFA8761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E602D78" w14:textId="6DF23D8B" w:rsidR="00F02DFE" w:rsidRDefault="5CB1A519" w:rsidP="2CD57768">
      <w:pPr>
        <w:shd w:val="clear" w:color="auto" w:fill="FFFFFF" w:themeFill="background1"/>
        <w:spacing w:after="0"/>
      </w:pP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We all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like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Those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created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ourselves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somehow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Calling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habits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might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more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accurate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other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many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religions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strict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lot of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followers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those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religions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carefully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DF7DD0">
        <w:br/>
      </w:r>
      <w:r w:rsidR="00DF7DD0">
        <w:br/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Where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do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these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come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?'</w:t>
      </w:r>
      <w:r w:rsidR="00DF7DD0">
        <w:br/>
      </w:r>
      <w:r w:rsidR="00DF7DD0">
        <w:lastRenderedPageBreak/>
        <w:br/>
      </w:r>
      <w:r>
        <w:rPr>
          <w:noProof/>
        </w:rPr>
        <w:drawing>
          <wp:inline distT="0" distB="0" distL="0" distR="0" wp14:anchorId="739CD740" wp14:editId="7F1F637D">
            <wp:extent cx="2720917" cy="4480194"/>
            <wp:effectExtent l="0" t="0" r="0" b="0"/>
            <wp:docPr id="1618743973" name="Llun 161874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17" cy="44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78EF5" wp14:editId="6CDD414F">
            <wp:extent cx="2695686" cy="4438648"/>
            <wp:effectExtent l="0" t="0" r="0" b="0"/>
            <wp:docPr id="1306172464" name="Llun 130617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86" cy="44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CD57768" w14:paraId="108762A1" w14:textId="77777777" w:rsidTr="00DF7DD0">
        <w:trPr>
          <w:trHeight w:val="300"/>
        </w:trPr>
        <w:tc>
          <w:tcPr>
            <w:tcW w:w="4508" w:type="dxa"/>
          </w:tcPr>
          <w:p w14:paraId="41DCEF21" w14:textId="4A7E9836" w:rsidR="2CD57768" w:rsidRDefault="2CD57768" w:rsidP="2CD5776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C3447ED" w14:textId="02F1AC7D" w:rsidR="2CD57768" w:rsidRDefault="2CD57768" w:rsidP="2CD5776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5DC60A6" w14:textId="462B546C" w:rsidR="00F02DFE" w:rsidRDefault="5CB1A519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term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kashrut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found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mitzvot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commandments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terms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most of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contained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within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Books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Deuteronomy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Leviticus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part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Torah</w:t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holy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book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Many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feel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God's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commandment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by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Food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allowed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kosher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'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acceptable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'. As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result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not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acceptable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term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trefah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796FB5A0" w14:textId="5FCEEBCC" w:rsidR="00F02DFE" w:rsidRDefault="00F02DFE" w:rsidP="2CD57768">
      <w:pPr>
        <w:shd w:val="clear" w:color="auto" w:fill="FFFFFF" w:themeFill="background1"/>
        <w:spacing w:before="150" w:after="0" w:line="300" w:lineRule="exact"/>
      </w:pPr>
    </w:p>
    <w:p w14:paraId="4ACABB32" w14:textId="2038EACC" w:rsidR="00F02DFE" w:rsidRDefault="00DF7DD0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4888FE" wp14:editId="4619F51D">
            <wp:simplePos x="0" y="0"/>
            <wp:positionH relativeFrom="column">
              <wp:posOffset>2895600</wp:posOffset>
            </wp:positionH>
            <wp:positionV relativeFrom="paragraph">
              <wp:posOffset>49530</wp:posOffset>
            </wp:positionV>
            <wp:extent cx="1914524" cy="1914524"/>
            <wp:effectExtent l="0" t="0" r="0" b="0"/>
            <wp:wrapNone/>
            <wp:docPr id="2039851883" name="Llun 203985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4" cy="191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833C6" w14:textId="2080157F" w:rsidR="00DF7DD0" w:rsidRDefault="00DF7DD0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72FB59" wp14:editId="33F12B61">
            <wp:simplePos x="0" y="0"/>
            <wp:positionH relativeFrom="column">
              <wp:posOffset>-30480</wp:posOffset>
            </wp:positionH>
            <wp:positionV relativeFrom="paragraph">
              <wp:posOffset>31750</wp:posOffset>
            </wp:positionV>
            <wp:extent cx="2512509" cy="1676400"/>
            <wp:effectExtent l="0" t="0" r="2540" b="0"/>
            <wp:wrapNone/>
            <wp:docPr id="183629515" name="Llun 183629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0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85509" w14:textId="77777777" w:rsidR="00DF7DD0" w:rsidRDefault="00DF7DD0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5BC14FA" w14:textId="77777777" w:rsidR="00DF7DD0" w:rsidRDefault="00DF7DD0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E7D2962" w14:textId="77777777" w:rsidR="00DF7DD0" w:rsidRDefault="00DF7DD0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71BCC72" w14:textId="77777777" w:rsidR="00DF7DD0" w:rsidRDefault="00DF7DD0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AD309D2" w14:textId="77777777" w:rsidR="00DF7DD0" w:rsidRDefault="00DF7DD0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979C6CD" w14:textId="007F32F8" w:rsidR="00F02DFE" w:rsidRDefault="5CB1A519" w:rsidP="2CD57768">
      <w:pPr>
        <w:shd w:val="clear" w:color="auto" w:fill="FFFFFF" w:themeFill="background1"/>
        <w:spacing w:before="150" w:after="0" w:line="30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Islam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Islamic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law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based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Quran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Holy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Book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as well as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collection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traditions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attributed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prophet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Muhammad.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collection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known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Sunnah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explain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, (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lawful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/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allowed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haram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, (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unlawful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/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forbidden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). By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Muslims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believe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obeying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Allah.</w:t>
      </w:r>
    </w:p>
    <w:p w14:paraId="15BD204D" w14:textId="6B81BA16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251E7FC" w14:textId="41800AAF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6EBED78" w14:textId="0EEF2AC2" w:rsidR="00F02DFE" w:rsidRDefault="5CB1A519" w:rsidP="2CD57768">
      <w:pPr>
        <w:shd w:val="clear" w:color="auto" w:fill="FFFFFF" w:themeFill="background1"/>
        <w:spacing w:after="0"/>
      </w:pP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exactly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these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?'</w:t>
      </w:r>
      <w:r w:rsidR="00DF7DD0">
        <w:br/>
      </w:r>
      <w:r w:rsidR="00DF7DD0">
        <w:br/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  <w:r w:rsidR="00DF7DD0">
        <w:br/>
      </w:r>
      <w:r w:rsidR="00DF7DD0">
        <w:br/>
      </w:r>
      <w:r>
        <w:rPr>
          <w:noProof/>
        </w:rPr>
        <w:drawing>
          <wp:inline distT="0" distB="0" distL="0" distR="0" wp14:anchorId="185E0792" wp14:editId="0AB3EF54">
            <wp:extent cx="2562224" cy="2562224"/>
            <wp:effectExtent l="0" t="0" r="0" b="0"/>
            <wp:docPr id="158335104" name="Llun 15833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4" cy="256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9D341" wp14:editId="06BFE4AA">
            <wp:extent cx="2533950" cy="2714624"/>
            <wp:effectExtent l="0" t="0" r="0" b="0"/>
            <wp:docPr id="1487576378" name="Llun 148757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50" cy="271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2CD57768" w14:paraId="74C23752" w14:textId="77777777" w:rsidTr="00DF7DD0">
        <w:trPr>
          <w:trHeight w:val="300"/>
        </w:trPr>
        <w:tc>
          <w:tcPr>
            <w:tcW w:w="4508" w:type="dxa"/>
          </w:tcPr>
          <w:p w14:paraId="384AE721" w14:textId="4E154575" w:rsidR="2CD57768" w:rsidRDefault="2CD57768" w:rsidP="2CD57768">
            <w:pPr>
              <w:shd w:val="clear" w:color="auto" w:fill="FFFFFF" w:themeFill="background1"/>
              <w:spacing w:after="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E6694A8" w14:textId="72FDDFC1" w:rsidR="2CD57768" w:rsidRDefault="2CD57768" w:rsidP="2CD57768">
            <w:pPr>
              <w:shd w:val="clear" w:color="auto" w:fill="FFFFFF" w:themeFill="background1"/>
              <w:spacing w:before="150" w:after="0" w:line="300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2CD57768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© </w:t>
            </w:r>
            <w:hyperlink r:id="rId14">
              <w:r w:rsidRPr="2CD57768">
                <w:rPr>
                  <w:rStyle w:val="Hyperddolen"/>
                  <w:rFonts w:ascii="Calibri" w:eastAsia="Calibri" w:hAnsi="Calibri" w:cs="Calibri"/>
                  <w:i/>
                  <w:iCs/>
                  <w:sz w:val="24"/>
                  <w:szCs w:val="24"/>
                </w:rPr>
                <w:t>https://www.bbc.co.uk/bitesize/guides/zqk8v9q/revision/4</w:t>
              </w:r>
            </w:hyperlink>
          </w:p>
        </w:tc>
        <w:tc>
          <w:tcPr>
            <w:tcW w:w="4508" w:type="dxa"/>
          </w:tcPr>
          <w:p w14:paraId="655E6D97" w14:textId="64C0FED9" w:rsidR="2CD57768" w:rsidRDefault="2CD57768" w:rsidP="2CD5776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D47932A" w14:textId="1D775FEF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8E7B5BE" w14:textId="0B31AC93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37A3E047" w14:textId="0BB130B9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cloven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hooves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chew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cud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chew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grass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over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over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their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mouth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after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swallowing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as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sheep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do);</w:t>
      </w:r>
    </w:p>
    <w:p w14:paraId="685C2C83" w14:textId="09C14274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Sea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river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fish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etc.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fins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scales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e.g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cod,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salmon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etc.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Shellfish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allowed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090142A6" w14:textId="4276A7CC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terms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birds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described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poultry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allowed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e.g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chicken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duck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turkey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It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forbidden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birds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prey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i.e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birds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hunt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kill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other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27BCB5E7" w14:textId="2EFEEE4B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It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forbidden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dairy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together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due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sentence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book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Exodus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23:19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Torah</w:t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:</w:t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'Do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not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boil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kid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[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young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goat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]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its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mother’s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milk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No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cheeseburger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lasagne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leaving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long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time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between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something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containing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something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containing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milk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makes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things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complicated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kitchen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separation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resources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needed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419CEC0A" w14:textId="0AF138F4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F8A3A5F" w14:textId="0638C1CD" w:rsidR="00F02DFE" w:rsidRDefault="5CB1A519" w:rsidP="2CD57768">
      <w:pPr>
        <w:shd w:val="clear" w:color="auto" w:fill="FFFFFF" w:themeFill="background1"/>
        <w:spacing w:after="0"/>
      </w:pPr>
      <w:r>
        <w:rPr>
          <w:noProof/>
        </w:rPr>
        <w:lastRenderedPageBreak/>
        <w:drawing>
          <wp:inline distT="0" distB="0" distL="0" distR="0" wp14:anchorId="14F50908" wp14:editId="5FF64B9E">
            <wp:extent cx="2853868" cy="1619250"/>
            <wp:effectExtent l="0" t="0" r="0" b="0"/>
            <wp:docPr id="2010995866" name="Llun 201099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6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0CF2A" wp14:editId="3CE95F35">
            <wp:extent cx="2738087" cy="1553557"/>
            <wp:effectExtent l="0" t="0" r="0" b="0"/>
            <wp:docPr id="1937187133" name="Llun 193718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087" cy="1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8102" w14:textId="573D1087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also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class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pareve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neutral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vegetables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fruit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pasta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rice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all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dairy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products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1BAA9347" w14:textId="5A848CCF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another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Book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Deuteronomy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12:23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reads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</w:t>
      </w: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Only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be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sure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do not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is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life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shall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not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life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flesh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'</w:t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life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contained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therefore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should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As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result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slaughtered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correct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very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sharp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knife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ensures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all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drains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body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method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shechitah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done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by a person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trained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correct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shochet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119963E6" w14:textId="1F596D22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0F63D0D" w14:textId="6F7BC9EC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478EC0B6" w14:textId="3B8E3648" w:rsidR="00F02DFE" w:rsidRDefault="5CB1A519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Muslims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  <w:r w:rsidR="00DF7DD0">
        <w:br/>
      </w:r>
      <w:r>
        <w:rPr>
          <w:noProof/>
        </w:rPr>
        <w:drawing>
          <wp:inline distT="0" distB="0" distL="0" distR="0" wp14:anchorId="55F375F1" wp14:editId="693F4FE8">
            <wp:extent cx="2783352" cy="1847850"/>
            <wp:effectExtent l="0" t="0" r="0" b="0"/>
            <wp:docPr id="512165596" name="Llun 51216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5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DF173" wp14:editId="79D13085">
            <wp:extent cx="2600324" cy="1726338"/>
            <wp:effectExtent l="0" t="0" r="0" b="0"/>
            <wp:docPr id="197220903" name="Llun 19722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4" cy="172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D0">
        <w:br/>
      </w:r>
    </w:p>
    <w:p w14:paraId="52A2F4EE" w14:textId="6D4A43A9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general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Muslims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allowed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everything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considered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-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pure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clean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nutritious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wholesome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things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This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includes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most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fish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all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kinds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fruits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vegetables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rice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grain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etc. To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certain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extent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everything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allowed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except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forbidden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;</w:t>
      </w:r>
    </w:p>
    <w:p w14:paraId="16D8EFBA" w14:textId="712F4231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accordance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Allah's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Quran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Muslims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forbidden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bad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health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terms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hygiene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considered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be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haram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forbidden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-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pork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all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kinds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drinks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containing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alcohol,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not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slaughtered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according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Islam;</w:t>
      </w:r>
    </w:p>
    <w:p w14:paraId="33F1092A" w14:textId="1B32501C" w:rsidR="00F02DFE" w:rsidRDefault="5CB1A519" w:rsidP="2CD57768">
      <w:pPr>
        <w:pStyle w:val="ParagraffRhestr"/>
        <w:numPr>
          <w:ilvl w:val="0"/>
          <w:numId w:val="2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All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slaughtered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appropriate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Muslims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slaughter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sharp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knife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across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throat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ensuring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does not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suffer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unnecessarily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Words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Quran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recited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it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made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sure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 xml:space="preserve">all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blood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drains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animal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by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called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68363CCA" w14:textId="4C631B28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0D55D15" w14:textId="3638D9E0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0B4390B6" w14:textId="1CE57670" w:rsidR="00F02DFE" w:rsidRDefault="5CB1A519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I had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opportunity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ask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Jew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Muslim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who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live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Wales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about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their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experiences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adhering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their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religion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  <w:r w:rsidR="00DF7DD0">
        <w:br/>
      </w:r>
      <w:r w:rsidR="00DF7DD0">
        <w:br/>
      </w:r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The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two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who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took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part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have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asked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us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not to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share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their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names</w:t>
      </w:r>
      <w:proofErr w:type="spellEnd"/>
      <w:r w:rsidRPr="2CD57768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.</w:t>
      </w:r>
      <w:r w:rsidR="00DF7DD0">
        <w:br/>
      </w:r>
      <w:r w:rsidR="00DF7DD0">
        <w:br/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Keeping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-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</w:p>
    <w:p w14:paraId="5A6EDA34" w14:textId="0869DE22" w:rsidR="00F02DFE" w:rsidRDefault="4961D107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5855F7C" wp14:editId="4D741833">
            <wp:extent cx="5724524" cy="3810000"/>
            <wp:effectExtent l="0" t="0" r="0" b="0"/>
            <wp:docPr id="304652120" name="Llun 30465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D0">
        <w:br/>
      </w:r>
      <w:r w:rsidR="00DF7DD0">
        <w:br/>
      </w:r>
    </w:p>
    <w:p w14:paraId="60702D39" w14:textId="5EE6D89A" w:rsidR="00F02DFE" w:rsidRDefault="00DF7DD0" w:rsidP="2CD57768">
      <w:pPr>
        <w:shd w:val="clear" w:color="auto" w:fill="FFFFFF" w:themeFill="background1"/>
        <w:spacing w:before="150" w:after="0" w:line="300" w:lineRule="exact"/>
        <w:jc w:val="center"/>
        <w:rPr>
          <w:rFonts w:ascii="Calibri" w:eastAsia="Calibri" w:hAnsi="Calibri" w:cs="Calibri"/>
          <w:sz w:val="24"/>
          <w:szCs w:val="24"/>
        </w:rPr>
      </w:pPr>
      <w:hyperlink r:id="rId20">
        <w:proofErr w:type="spellStart"/>
        <w:r w:rsidR="5CB1A519" w:rsidRPr="2CD57768">
          <w:rPr>
            <w:rStyle w:val="Hyperddolen"/>
            <w:rFonts w:ascii="Calibri" w:eastAsia="Calibri" w:hAnsi="Calibri" w:cs="Calibri"/>
            <w:i/>
            <w:iCs/>
            <w:color w:val="000000" w:themeColor="text1"/>
            <w:sz w:val="24"/>
            <w:szCs w:val="24"/>
          </w:rPr>
          <w:t>Israel_photo_gallery</w:t>
        </w:r>
        <w:proofErr w:type="spellEnd"/>
      </w:hyperlink>
    </w:p>
    <w:p w14:paraId="0B74E296" w14:textId="11902BF5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9C2D475" w14:textId="79219AA5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5E2DD738" w14:textId="367445AA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171BDE45" w14:textId="65BE695A" w:rsidR="00F02DFE" w:rsidRDefault="5CB1A519" w:rsidP="2CD57768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Participant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1:</w:t>
      </w:r>
      <w:r w:rsidR="00DF7DD0">
        <w:br/>
      </w:r>
      <w:r w:rsidR="00DF7DD0">
        <w:br/>
      </w:r>
    </w:p>
    <w:p w14:paraId="251D523C" w14:textId="010FB735" w:rsidR="00F02DFE" w:rsidRDefault="5CB1A519" w:rsidP="2CD5776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is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purpose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value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of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?</w:t>
      </w:r>
      <w:r w:rsidR="00DF7DD0">
        <w:br/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"As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see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something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cultural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It is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habit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unite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across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world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giving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sense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identity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."</w:t>
      </w:r>
    </w:p>
    <w:p w14:paraId="1D1707D3" w14:textId="32AAC391" w:rsidR="00F02DFE" w:rsidRDefault="5CB1A519" w:rsidP="2CD5776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extent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do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family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)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keep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?</w:t>
      </w:r>
      <w:r w:rsidR="00DF7DD0">
        <w:br/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"As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 do not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keep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Adhering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varies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lot.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who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belong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Orthodox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tradition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usually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keep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full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while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Reform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Jews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vary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-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keep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while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others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hardly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adhere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all."</w:t>
      </w:r>
    </w:p>
    <w:p w14:paraId="05C777EB" w14:textId="4CC07056" w:rsidR="00F02DFE" w:rsidRDefault="5CB1A519" w:rsidP="2CD5776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How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difficult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is it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find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kosher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where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live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Wales?</w:t>
      </w:r>
      <w:r w:rsidR="00DF7DD0">
        <w:br/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"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very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difficult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find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kosher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live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north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Wales. It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would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easier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places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like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Manchester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almost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two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hours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away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!"</w:t>
      </w:r>
    </w:p>
    <w:p w14:paraId="0B3C49FD" w14:textId="115C7AAE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2BDCC1D5" w14:textId="5C3BC450" w:rsidR="00F02DFE" w:rsidRDefault="00F02DFE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sz w:val="24"/>
          <w:szCs w:val="24"/>
        </w:rPr>
      </w:pPr>
    </w:p>
    <w:p w14:paraId="645B3B03" w14:textId="150C1EF5" w:rsidR="00F02DFE" w:rsidRDefault="5CB1A519" w:rsidP="2CD57768">
      <w:pPr>
        <w:shd w:val="clear" w:color="auto" w:fill="FFFFFF" w:themeFill="background1"/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Keeping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-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Muslims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  <w:r w:rsidR="00DF7DD0">
        <w:br/>
      </w:r>
      <w:r w:rsidR="00DF7DD0">
        <w:br/>
      </w:r>
      <w:r w:rsidR="685A5CB7">
        <w:rPr>
          <w:noProof/>
        </w:rPr>
        <w:drawing>
          <wp:inline distT="0" distB="0" distL="0" distR="0" wp14:anchorId="7E1903AA" wp14:editId="429446FC">
            <wp:extent cx="5724524" cy="4286250"/>
            <wp:effectExtent l="0" t="0" r="0" b="0"/>
            <wp:docPr id="1640903179" name="Llun 164090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D0">
        <w:br/>
      </w:r>
      <w:r w:rsidR="00DF7DD0">
        <w:br/>
      </w:r>
    </w:p>
    <w:p w14:paraId="4F3CB668" w14:textId="1903043D" w:rsidR="00F02DFE" w:rsidRDefault="5CB1A519" w:rsidP="2CD57768">
      <w:p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Participant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2:</w:t>
      </w:r>
      <w:r w:rsidR="00DF7DD0">
        <w:br/>
      </w:r>
      <w:r w:rsidR="00DF7DD0">
        <w:br/>
      </w:r>
    </w:p>
    <w:p w14:paraId="4095AE33" w14:textId="3DA02DD9" w:rsidR="00F02DFE" w:rsidRDefault="5CB1A519" w:rsidP="2CD5776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is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purpose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value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of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?</w:t>
      </w:r>
      <w:r w:rsidR="00DF7DD0">
        <w:br/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"The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show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our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bodies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don't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belong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come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from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should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take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our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bodies by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following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God's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knows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for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Allah's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names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the All-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knowing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."</w:t>
      </w:r>
    </w:p>
    <w:p w14:paraId="3B6FFC19" w14:textId="60419DCE" w:rsidR="00F02DFE" w:rsidRDefault="5CB1A519" w:rsidP="2CD5776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what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extent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do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family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)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keep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?</w:t>
      </w:r>
      <w:r w:rsidR="00DF7DD0">
        <w:br/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“As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family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make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sure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all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times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which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has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been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slaughtered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correct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way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don't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pork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or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drink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alcohol at all."</w:t>
      </w:r>
    </w:p>
    <w:p w14:paraId="07B3C38E" w14:textId="7C86231B" w:rsidR="00F02DFE" w:rsidRDefault="5CB1A519" w:rsidP="2CD57768">
      <w:pPr>
        <w:pStyle w:val="ParagraffRhestr"/>
        <w:numPr>
          <w:ilvl w:val="0"/>
          <w:numId w:val="1"/>
        </w:numPr>
        <w:shd w:val="clear" w:color="auto" w:fill="FFFFFF" w:themeFill="background1"/>
        <w:spacing w:after="0" w:line="330" w:lineRule="exact"/>
        <w:rPr>
          <w:rFonts w:ascii="Calibri" w:eastAsia="Calibri" w:hAnsi="Calibri" w:cs="Calibri"/>
          <w:color w:val="000000" w:themeColor="text1"/>
          <w:sz w:val="24"/>
          <w:szCs w:val="24"/>
        </w:rPr>
      </w:pP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How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difficult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is it to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find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where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you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live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Wales?</w:t>
      </w:r>
      <w:r w:rsidR="00DF7DD0">
        <w:br/>
      </w:r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“We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live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Cardiff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it's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quite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easy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keep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food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rules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Islam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There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lot of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butchers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city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and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plenty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restaurants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that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use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City Road is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definitely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place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eat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out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Cardiff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if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you're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Muslim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because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almost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every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restaurant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</w:t>
      </w:r>
      <w:proofErr w:type="spellStart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street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 </w:t>
      </w:r>
      <w:proofErr w:type="spellStart"/>
      <w:r w:rsidRPr="2CD5776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halal</w:t>
      </w:r>
      <w:proofErr w:type="spellEnd"/>
      <w:r w:rsidRPr="2CD57768">
        <w:rPr>
          <w:rFonts w:ascii="Calibri" w:eastAsia="Calibri" w:hAnsi="Calibri" w:cs="Calibri"/>
          <w:color w:val="000000" w:themeColor="text1"/>
          <w:sz w:val="24"/>
          <w:szCs w:val="24"/>
        </w:rPr>
        <w:t>!"</w:t>
      </w:r>
    </w:p>
    <w:p w14:paraId="354BF1A2" w14:textId="04B4F940" w:rsidR="00F02DFE" w:rsidRDefault="00F02DFE" w:rsidP="2CD57768">
      <w:pPr>
        <w:rPr>
          <w:rFonts w:ascii="Calibri" w:eastAsia="Calibri" w:hAnsi="Calibri" w:cs="Calibri"/>
          <w:sz w:val="24"/>
          <w:szCs w:val="24"/>
        </w:rPr>
      </w:pPr>
    </w:p>
    <w:sectPr w:rsidR="00F02DF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8E5E"/>
    <w:multiLevelType w:val="hybridMultilevel"/>
    <w:tmpl w:val="406490C6"/>
    <w:lvl w:ilvl="0" w:tplc="7902C490">
      <w:start w:val="1"/>
      <w:numFmt w:val="decimal"/>
      <w:lvlText w:val="%1."/>
      <w:lvlJc w:val="left"/>
      <w:pPr>
        <w:ind w:left="720" w:hanging="360"/>
      </w:pPr>
    </w:lvl>
    <w:lvl w:ilvl="1" w:tplc="78B644FC">
      <w:start w:val="1"/>
      <w:numFmt w:val="lowerLetter"/>
      <w:lvlText w:val="%2."/>
      <w:lvlJc w:val="left"/>
      <w:pPr>
        <w:ind w:left="1440" w:hanging="360"/>
      </w:pPr>
    </w:lvl>
    <w:lvl w:ilvl="2" w:tplc="F376A8FA">
      <w:start w:val="1"/>
      <w:numFmt w:val="lowerRoman"/>
      <w:lvlText w:val="%3."/>
      <w:lvlJc w:val="right"/>
      <w:pPr>
        <w:ind w:left="2160" w:hanging="180"/>
      </w:pPr>
    </w:lvl>
    <w:lvl w:ilvl="3" w:tplc="0F90843A">
      <w:start w:val="1"/>
      <w:numFmt w:val="decimal"/>
      <w:lvlText w:val="%4."/>
      <w:lvlJc w:val="left"/>
      <w:pPr>
        <w:ind w:left="2880" w:hanging="360"/>
      </w:pPr>
    </w:lvl>
    <w:lvl w:ilvl="4" w:tplc="033C6ABC">
      <w:start w:val="1"/>
      <w:numFmt w:val="lowerLetter"/>
      <w:lvlText w:val="%5."/>
      <w:lvlJc w:val="left"/>
      <w:pPr>
        <w:ind w:left="3600" w:hanging="360"/>
      </w:pPr>
    </w:lvl>
    <w:lvl w:ilvl="5" w:tplc="43BAB2AA">
      <w:start w:val="1"/>
      <w:numFmt w:val="lowerRoman"/>
      <w:lvlText w:val="%6."/>
      <w:lvlJc w:val="right"/>
      <w:pPr>
        <w:ind w:left="4320" w:hanging="180"/>
      </w:pPr>
    </w:lvl>
    <w:lvl w:ilvl="6" w:tplc="CC080E52">
      <w:start w:val="1"/>
      <w:numFmt w:val="decimal"/>
      <w:lvlText w:val="%7."/>
      <w:lvlJc w:val="left"/>
      <w:pPr>
        <w:ind w:left="5040" w:hanging="360"/>
      </w:pPr>
    </w:lvl>
    <w:lvl w:ilvl="7" w:tplc="C710368A">
      <w:start w:val="1"/>
      <w:numFmt w:val="lowerLetter"/>
      <w:lvlText w:val="%8."/>
      <w:lvlJc w:val="left"/>
      <w:pPr>
        <w:ind w:left="5760" w:hanging="360"/>
      </w:pPr>
    </w:lvl>
    <w:lvl w:ilvl="8" w:tplc="DAFEF6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E54FA"/>
    <w:multiLevelType w:val="hybridMultilevel"/>
    <w:tmpl w:val="47948248"/>
    <w:lvl w:ilvl="0" w:tplc="9A844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E8A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1AD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2A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504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A408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7CC3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E01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80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684724">
    <w:abstractNumId w:val="0"/>
  </w:num>
  <w:num w:numId="2" w16cid:durableId="3212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3E0E5A0"/>
    <w:rsid w:val="00DF7DD0"/>
    <w:rsid w:val="00F02DFE"/>
    <w:rsid w:val="013F9045"/>
    <w:rsid w:val="272F5935"/>
    <w:rsid w:val="2CD57768"/>
    <w:rsid w:val="33E0E5A0"/>
    <w:rsid w:val="3F301174"/>
    <w:rsid w:val="4551A535"/>
    <w:rsid w:val="4961D107"/>
    <w:rsid w:val="5B72C514"/>
    <w:rsid w:val="5CB1A519"/>
    <w:rsid w:val="5EAA65D6"/>
    <w:rsid w:val="685A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0E5A0"/>
  <w15:chartTrackingRefBased/>
  <w15:docId w15:val="{55C3FC68-DDF3-4074-ADB8-732245B5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basedOn w:val="FfontParagraffDdiofyn"/>
    <w:link w:val="Pennawd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dTabl">
    <w:name w:val="Table Grid"/>
    <w:basedOn w:val="Tabl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ddolen">
    <w:name w:val="Hyperlink"/>
    <w:basedOn w:val="FfontParagraffDdiofyn"/>
    <w:uiPriority w:val="99"/>
    <w:unhideWhenUsed/>
    <w:rPr>
      <w:color w:val="0563C1" w:themeColor="hyperlink"/>
      <w:u w:val="single"/>
    </w:rPr>
  </w:style>
  <w:style w:type="paragraph" w:styleId="ParagraffRhestr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flickr.com/photos/israelphotogallery/15366025786/in/photostrea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bbc.co.uk/bitesize/guides/zqk8v9q/revision/4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7d37bf6f979cccec49ae27c6092c89b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e90cabe75fbe959d6daf788379773b8e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6WSVMFJE5RW7-745394876-146240</_dlc_DocId>
    <_dlc_DocIdUrl xmlns="ea8effcc-97eb-40eb-9acc-2059a2c74c87">
      <Url>https://cyngorgwynedd.sharepoint.com/sites/DatblyguTG/_layouts/15/DocIdRedir.aspx?ID=6WSVMFJE5RW7-745394876-146240</Url>
      <Description>6WSVMFJE5RW7-745394876-146240</Description>
    </_dlc_DocIdUrl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A7930D-1135-4F6C-940F-1BBC0B8A0668}"/>
</file>

<file path=customXml/itemProps2.xml><?xml version="1.0" encoding="utf-8"?>
<ds:datastoreItem xmlns:ds="http://schemas.openxmlformats.org/officeDocument/2006/customXml" ds:itemID="{4FCD214B-EC95-4CD4-A146-1F79816EFACF}"/>
</file>

<file path=customXml/itemProps3.xml><?xml version="1.0" encoding="utf-8"?>
<ds:datastoreItem xmlns:ds="http://schemas.openxmlformats.org/officeDocument/2006/customXml" ds:itemID="{03A50525-AA10-47EA-B2E6-B8A721B20441}"/>
</file>

<file path=customXml/itemProps4.xml><?xml version="1.0" encoding="utf-8"?>
<ds:datastoreItem xmlns:ds="http://schemas.openxmlformats.org/officeDocument/2006/customXml" ds:itemID="{2ED94595-9422-4922-9C09-489F043864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945</Words>
  <Characters>5388</Characters>
  <Application>Microsoft Office Word</Application>
  <DocSecurity>0</DocSecurity>
  <Lines>44</Lines>
  <Paragraphs>12</Paragraphs>
  <ScaleCrop>false</ScaleCrop>
  <Company/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2</cp:revision>
  <dcterms:created xsi:type="dcterms:W3CDTF">2024-03-22T10:32:00Z</dcterms:created>
  <dcterms:modified xsi:type="dcterms:W3CDTF">2024-03-22T10:39:00Z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6ded1309-65f0-4135-8ad4-4086cc1cec46</vt:lpwstr>
  </property>
</Properties>
</file>